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D1E88" w14:textId="759269FF" w:rsidR="003B7042" w:rsidRPr="006C66BF" w:rsidRDefault="006C66BF" w:rsidP="006C66BF">
      <w:pPr>
        <w:rPr>
          <w:rFonts w:asciiTheme="majorHAnsi" w:eastAsia="Arial Unicode MS" w:hAnsiTheme="majorHAnsi" w:cs="Courier New"/>
          <w:iCs/>
          <w:szCs w:val="20"/>
          <w:lang w:eastAsia="hr-HR"/>
        </w:rPr>
      </w:pPr>
      <w:r>
        <w:rPr>
          <w:rFonts w:asciiTheme="majorHAnsi" w:hAnsiTheme="majorHAnsi"/>
          <w:b/>
          <w:szCs w:val="20"/>
          <w:lang w:eastAsia="hr-HR"/>
        </w:rPr>
        <w:object w:dxaOrig="1440" w:dyaOrig="1440" w14:anchorId="4EAD1F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6pt;margin-top:-37pt;width:40.3pt;height:48.8pt;z-index:251660288">
            <v:imagedata r:id="rId7" o:title=""/>
            <w10:wrap type="topAndBottom"/>
          </v:shape>
          <o:OLEObject Type="Embed" ProgID="MS_ClipArt_Gallery" ShapeID="_x0000_s1026" DrawAspect="Content" ObjectID="_1767418223" r:id="rId8"/>
        </w:object>
      </w:r>
      <w:r w:rsidR="00B975D0" w:rsidRPr="00B975D0">
        <w:rPr>
          <w:rFonts w:asciiTheme="majorHAnsi" w:hAnsiTheme="majorHAnsi"/>
          <w:b/>
          <w:szCs w:val="20"/>
          <w:lang w:eastAsia="hr-HR"/>
        </w:rPr>
        <w:t xml:space="preserve">REPUBLIKA </w:t>
      </w:r>
      <w:r w:rsidR="003B7042" w:rsidRPr="00B975D0">
        <w:rPr>
          <w:rFonts w:asciiTheme="majorHAnsi" w:hAnsiTheme="majorHAnsi"/>
          <w:b/>
          <w:szCs w:val="20"/>
          <w:lang w:eastAsia="hr-HR"/>
        </w:rPr>
        <w:t>HRVATSKA</w:t>
      </w:r>
    </w:p>
    <w:p w14:paraId="4EAD1E89" w14:textId="77777777" w:rsidR="003B7042" w:rsidRPr="00B975D0" w:rsidRDefault="003B7042" w:rsidP="003B7042">
      <w:pPr>
        <w:rPr>
          <w:rFonts w:asciiTheme="majorHAnsi" w:hAnsiTheme="majorHAnsi"/>
          <w:b/>
          <w:szCs w:val="20"/>
          <w:lang w:eastAsia="hr-HR"/>
        </w:rPr>
      </w:pPr>
      <w:r w:rsidRPr="00B975D0">
        <w:rPr>
          <w:rFonts w:asciiTheme="majorHAnsi" w:hAnsiTheme="majorHAnsi"/>
          <w:i/>
          <w:noProof/>
          <w:szCs w:val="20"/>
          <w:lang w:eastAsia="hr-HR"/>
        </w:rPr>
        <w:drawing>
          <wp:anchor distT="0" distB="0" distL="114300" distR="114300" simplePos="0" relativeHeight="251661312" behindDoc="1" locked="0" layoutInCell="1" allowOverlap="1" wp14:anchorId="4EAD1F6D" wp14:editId="4EAD1F6E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6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75D0">
        <w:rPr>
          <w:rFonts w:asciiTheme="majorHAnsi" w:hAnsiTheme="majorHAnsi"/>
          <w:b/>
          <w:szCs w:val="20"/>
          <w:lang w:eastAsia="hr-HR"/>
        </w:rPr>
        <w:t>MEĐIMURSKA ŽUPANIJA</w:t>
      </w:r>
    </w:p>
    <w:p w14:paraId="4EAD1E8A" w14:textId="77777777" w:rsidR="003B7042" w:rsidRPr="00B975D0" w:rsidRDefault="003B7042" w:rsidP="003B7042">
      <w:pPr>
        <w:keepNext/>
        <w:outlineLvl w:val="0"/>
        <w:rPr>
          <w:rFonts w:asciiTheme="majorHAnsi" w:hAnsiTheme="majorHAnsi"/>
          <w:b/>
          <w:i/>
          <w:sz w:val="4"/>
          <w:szCs w:val="4"/>
          <w:lang w:eastAsia="hr-HR"/>
        </w:rPr>
      </w:pPr>
    </w:p>
    <w:p w14:paraId="4EAD1E8B" w14:textId="77777777" w:rsidR="003B7042" w:rsidRPr="00B975D0" w:rsidRDefault="003B7042" w:rsidP="003B7042">
      <w:pPr>
        <w:keepNext/>
        <w:outlineLvl w:val="0"/>
        <w:rPr>
          <w:rFonts w:asciiTheme="majorHAnsi" w:hAnsiTheme="majorHAnsi"/>
          <w:b/>
          <w:sz w:val="26"/>
          <w:szCs w:val="20"/>
          <w:lang w:eastAsia="hr-HR"/>
        </w:rPr>
      </w:pPr>
      <w:r w:rsidRPr="00B975D0">
        <w:rPr>
          <w:rFonts w:asciiTheme="majorHAnsi" w:hAnsiTheme="majorHAnsi"/>
          <w:b/>
          <w:sz w:val="26"/>
          <w:szCs w:val="20"/>
          <w:lang w:eastAsia="hr-HR"/>
        </w:rPr>
        <w:tab/>
      </w:r>
      <w:r w:rsidR="00B975D0" w:rsidRPr="00B975D0">
        <w:rPr>
          <w:rFonts w:asciiTheme="majorHAnsi" w:hAnsiTheme="majorHAnsi"/>
          <w:b/>
          <w:sz w:val="26"/>
          <w:szCs w:val="20"/>
          <w:lang w:eastAsia="hr-HR"/>
        </w:rPr>
        <w:t xml:space="preserve">          </w:t>
      </w:r>
      <w:r w:rsidRPr="00B975D0">
        <w:rPr>
          <w:rFonts w:asciiTheme="majorHAnsi" w:hAnsiTheme="majorHAnsi"/>
          <w:b/>
          <w:sz w:val="26"/>
          <w:szCs w:val="20"/>
          <w:lang w:eastAsia="hr-HR"/>
        </w:rPr>
        <w:t xml:space="preserve">OPĆINA </w:t>
      </w:r>
    </w:p>
    <w:p w14:paraId="4EAD1E8C" w14:textId="77777777" w:rsidR="003B7042" w:rsidRPr="00B975D0" w:rsidRDefault="003B7042" w:rsidP="003B7042">
      <w:pPr>
        <w:keepNext/>
        <w:outlineLvl w:val="0"/>
        <w:rPr>
          <w:rFonts w:asciiTheme="majorHAnsi" w:hAnsiTheme="majorHAnsi"/>
          <w:b/>
          <w:sz w:val="26"/>
          <w:szCs w:val="20"/>
          <w:lang w:eastAsia="hr-HR"/>
        </w:rPr>
      </w:pPr>
      <w:r w:rsidRPr="00B975D0">
        <w:rPr>
          <w:rFonts w:asciiTheme="majorHAnsi" w:hAnsiTheme="majorHAnsi"/>
          <w:b/>
          <w:sz w:val="26"/>
          <w:szCs w:val="20"/>
          <w:lang w:eastAsia="hr-HR"/>
        </w:rPr>
        <w:tab/>
        <w:t xml:space="preserve">     SVETA MARIJA</w:t>
      </w:r>
    </w:p>
    <w:p w14:paraId="4EAD1E8D" w14:textId="77777777" w:rsidR="00C45F83" w:rsidRPr="00B975D0" w:rsidRDefault="00C45F83" w:rsidP="003B7042">
      <w:pPr>
        <w:keepNext/>
        <w:outlineLvl w:val="0"/>
        <w:rPr>
          <w:rFonts w:asciiTheme="majorHAnsi" w:hAnsiTheme="majorHAnsi"/>
          <w:b/>
          <w:sz w:val="26"/>
          <w:szCs w:val="20"/>
          <w:lang w:eastAsia="hr-HR"/>
        </w:rPr>
      </w:pPr>
      <w:r w:rsidRPr="00B975D0">
        <w:rPr>
          <w:rFonts w:asciiTheme="majorHAnsi" w:hAnsiTheme="majorHAnsi"/>
          <w:b/>
          <w:sz w:val="26"/>
          <w:szCs w:val="20"/>
          <w:lang w:eastAsia="hr-HR"/>
        </w:rPr>
        <w:tab/>
      </w:r>
      <w:r w:rsidRPr="00B975D0">
        <w:rPr>
          <w:rFonts w:asciiTheme="majorHAnsi" w:hAnsiTheme="majorHAnsi"/>
          <w:b/>
          <w:sz w:val="26"/>
          <w:szCs w:val="20"/>
          <w:lang w:eastAsia="hr-HR"/>
        </w:rPr>
        <w:tab/>
      </w:r>
    </w:p>
    <w:p w14:paraId="4EAD1E8E" w14:textId="77777777" w:rsidR="00EB3504" w:rsidRDefault="00EB3504" w:rsidP="00EB3504">
      <w:pPr>
        <w:jc w:val="center"/>
        <w:rPr>
          <w:rFonts w:asciiTheme="majorHAnsi" w:hAnsiTheme="majorHAnsi"/>
          <w:sz w:val="32"/>
        </w:rPr>
      </w:pPr>
    </w:p>
    <w:p w14:paraId="4DAF46AF" w14:textId="77777777" w:rsidR="006C66BF" w:rsidRPr="00B975D0" w:rsidRDefault="006C66BF" w:rsidP="00EB3504">
      <w:pPr>
        <w:jc w:val="center"/>
        <w:rPr>
          <w:rFonts w:asciiTheme="majorHAnsi" w:hAnsiTheme="majorHAnsi"/>
          <w:sz w:val="32"/>
        </w:rPr>
      </w:pPr>
    </w:p>
    <w:p w14:paraId="4EAD1E8F" w14:textId="583782C3" w:rsidR="006B4FE8" w:rsidRDefault="006B4FE8" w:rsidP="006B4FE8">
      <w:pPr>
        <w:autoSpaceDE w:val="0"/>
        <w:autoSpaceDN w:val="0"/>
        <w:adjustRightInd w:val="0"/>
        <w:spacing w:after="120"/>
        <w:jc w:val="center"/>
        <w:rPr>
          <w:rFonts w:asciiTheme="majorHAnsi" w:hAnsiTheme="majorHAnsi" w:cstheme="minorHAnsi"/>
          <w:b/>
          <w:bCs/>
          <w:sz w:val="32"/>
          <w:szCs w:val="32"/>
        </w:rPr>
      </w:pPr>
      <w:r w:rsidRPr="006B4FE8">
        <w:rPr>
          <w:rFonts w:asciiTheme="majorHAnsi" w:hAnsiTheme="majorHAnsi" w:cstheme="minorHAnsi"/>
          <w:b/>
          <w:bCs/>
          <w:sz w:val="32"/>
          <w:szCs w:val="32"/>
        </w:rPr>
        <w:t xml:space="preserve">FINANCIRANJE PROGRAMA/PROJEKATA NA PODRUČJU OPĆINE SVETA MARIJA </w:t>
      </w:r>
      <w:r w:rsidRPr="006B4FE8">
        <w:rPr>
          <w:rFonts w:asciiTheme="majorHAnsi" w:hAnsiTheme="majorHAnsi" w:cstheme="minorHAnsi"/>
          <w:b/>
          <w:sz w:val="32"/>
          <w:szCs w:val="32"/>
        </w:rPr>
        <w:t>IZ PODRUČJA SPORTA, TEHNIČKE KULTURE I POTREBA RAZVOJA CIVILNOG DRUŠTVA</w:t>
      </w:r>
      <w:r w:rsidRPr="006B4FE8">
        <w:rPr>
          <w:rFonts w:asciiTheme="majorHAnsi" w:hAnsiTheme="majorHAnsi" w:cstheme="minorHAnsi"/>
          <w:b/>
          <w:bCs/>
          <w:sz w:val="32"/>
          <w:szCs w:val="32"/>
        </w:rPr>
        <w:t xml:space="preserve"> ZA 2024. GODINU</w:t>
      </w:r>
    </w:p>
    <w:p w14:paraId="4EAD1E90" w14:textId="77777777" w:rsidR="006B4FE8" w:rsidRPr="006B4FE8" w:rsidRDefault="006B4FE8" w:rsidP="006B4FE8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theme="minorHAnsi"/>
          <w:b/>
          <w:bCs/>
          <w:sz w:val="32"/>
          <w:szCs w:val="32"/>
        </w:rPr>
      </w:pPr>
    </w:p>
    <w:p w14:paraId="4EAD1E91" w14:textId="77777777" w:rsidR="00EB3504" w:rsidRPr="00B975D0" w:rsidRDefault="00EB3504" w:rsidP="00EB3504">
      <w:pPr>
        <w:pStyle w:val="SubTitle1"/>
        <w:rPr>
          <w:rFonts w:asciiTheme="majorHAnsi" w:hAnsiTheme="majorHAnsi"/>
          <w:lang w:val="hr-HR"/>
        </w:rPr>
      </w:pPr>
      <w:r w:rsidRPr="00B975D0">
        <w:rPr>
          <w:rFonts w:asciiTheme="majorHAnsi" w:hAnsiTheme="majorHAnsi"/>
          <w:sz w:val="32"/>
          <w:szCs w:val="32"/>
          <w:lang w:val="hr-HR"/>
        </w:rPr>
        <w:t xml:space="preserve">Obrazac </w:t>
      </w:r>
      <w:r w:rsidR="00B975D0" w:rsidRPr="00B975D0">
        <w:rPr>
          <w:rFonts w:asciiTheme="majorHAnsi" w:hAnsiTheme="majorHAnsi"/>
          <w:sz w:val="32"/>
          <w:szCs w:val="32"/>
          <w:lang w:val="hr-HR"/>
        </w:rPr>
        <w:t>opisa programa/</w:t>
      </w:r>
      <w:r w:rsidRPr="00B975D0">
        <w:rPr>
          <w:rFonts w:asciiTheme="majorHAnsi" w:hAnsiTheme="majorHAnsi"/>
          <w:sz w:val="32"/>
          <w:szCs w:val="32"/>
          <w:lang w:val="hr-HR"/>
        </w:rPr>
        <w:t xml:space="preserve">projekta  </w:t>
      </w:r>
      <w:r w:rsidRPr="00B975D0">
        <w:rPr>
          <w:rFonts w:asciiTheme="majorHAnsi" w:hAnsiTheme="majorHAnsi"/>
          <w:sz w:val="32"/>
          <w:szCs w:val="32"/>
          <w:lang w:val="hr-HR"/>
        </w:rPr>
        <w:br/>
      </w:r>
    </w:p>
    <w:p w14:paraId="4EAD1E92" w14:textId="77777777" w:rsidR="00EB3504" w:rsidRPr="00B975D0" w:rsidRDefault="00922933" w:rsidP="00EB3504">
      <w:pPr>
        <w:pStyle w:val="SubTitle1"/>
        <w:rPr>
          <w:rFonts w:asciiTheme="majorHAnsi" w:hAnsiTheme="majorHAnsi"/>
          <w:sz w:val="32"/>
          <w:szCs w:val="32"/>
          <w:lang w:val="hr-HR"/>
        </w:rPr>
      </w:pPr>
      <w:r w:rsidRPr="00B975D0">
        <w:rPr>
          <w:rFonts w:asciiTheme="majorHAnsi" w:hAnsiTheme="majorHAnsi"/>
          <w:sz w:val="32"/>
          <w:szCs w:val="32"/>
          <w:lang w:val="hr-HR"/>
        </w:rPr>
        <w:t xml:space="preserve">Datum objave </w:t>
      </w:r>
      <w:r w:rsidR="00B975D0" w:rsidRPr="00B975D0">
        <w:rPr>
          <w:rFonts w:asciiTheme="majorHAnsi" w:hAnsiTheme="majorHAnsi"/>
          <w:sz w:val="32"/>
          <w:szCs w:val="32"/>
          <w:lang w:val="hr-HR"/>
        </w:rPr>
        <w:t xml:space="preserve">Javnog </w:t>
      </w:r>
      <w:r w:rsidRPr="00B975D0">
        <w:rPr>
          <w:rFonts w:asciiTheme="majorHAnsi" w:hAnsiTheme="majorHAnsi"/>
          <w:sz w:val="32"/>
          <w:szCs w:val="32"/>
          <w:lang w:val="hr-HR"/>
        </w:rPr>
        <w:t xml:space="preserve">natječaja: </w:t>
      </w:r>
      <w:r w:rsidR="00B975D0" w:rsidRPr="00B975D0">
        <w:rPr>
          <w:rFonts w:asciiTheme="majorHAnsi" w:hAnsiTheme="majorHAnsi"/>
          <w:sz w:val="32"/>
          <w:szCs w:val="32"/>
          <w:lang w:val="hr-HR"/>
        </w:rPr>
        <w:t>23</w:t>
      </w:r>
      <w:r w:rsidRPr="00B975D0">
        <w:rPr>
          <w:rFonts w:asciiTheme="majorHAnsi" w:hAnsiTheme="majorHAnsi"/>
          <w:sz w:val="32"/>
          <w:szCs w:val="32"/>
          <w:lang w:val="hr-HR"/>
        </w:rPr>
        <w:t xml:space="preserve">. </w:t>
      </w:r>
      <w:r w:rsidR="00B975D0" w:rsidRPr="00B975D0">
        <w:rPr>
          <w:rFonts w:asciiTheme="majorHAnsi" w:hAnsiTheme="majorHAnsi"/>
          <w:sz w:val="32"/>
          <w:szCs w:val="32"/>
          <w:lang w:val="hr-HR"/>
        </w:rPr>
        <w:t xml:space="preserve">siječnja </w:t>
      </w:r>
      <w:r w:rsidRPr="00B975D0">
        <w:rPr>
          <w:rFonts w:asciiTheme="majorHAnsi" w:hAnsiTheme="majorHAnsi"/>
          <w:sz w:val="32"/>
          <w:szCs w:val="32"/>
          <w:lang w:val="hr-HR"/>
        </w:rPr>
        <w:t>202</w:t>
      </w:r>
      <w:r w:rsidR="00B975D0" w:rsidRPr="00B975D0">
        <w:rPr>
          <w:rFonts w:asciiTheme="majorHAnsi" w:hAnsiTheme="majorHAnsi"/>
          <w:sz w:val="32"/>
          <w:szCs w:val="32"/>
          <w:lang w:val="hr-HR"/>
        </w:rPr>
        <w:t>4</w:t>
      </w:r>
      <w:r w:rsidR="00EB3504" w:rsidRPr="00B975D0">
        <w:rPr>
          <w:rFonts w:asciiTheme="majorHAnsi" w:hAnsiTheme="majorHAnsi"/>
          <w:sz w:val="32"/>
          <w:szCs w:val="32"/>
          <w:lang w:val="hr-HR"/>
        </w:rPr>
        <w:t>.</w:t>
      </w:r>
    </w:p>
    <w:p w14:paraId="4EAD1E93" w14:textId="77777777" w:rsidR="00EB3504" w:rsidRPr="00B975D0" w:rsidRDefault="00EB3504" w:rsidP="00EB3504">
      <w:pPr>
        <w:pStyle w:val="SubTitle2"/>
        <w:rPr>
          <w:rFonts w:asciiTheme="majorHAnsi" w:hAnsiTheme="majorHAnsi"/>
          <w:szCs w:val="32"/>
          <w:lang w:val="hr-HR"/>
        </w:rPr>
      </w:pPr>
      <w:r w:rsidRPr="00B975D0">
        <w:rPr>
          <w:rFonts w:asciiTheme="majorHAnsi" w:hAnsiTheme="majorHAnsi"/>
          <w:szCs w:val="32"/>
          <w:lang w:val="hr-HR"/>
        </w:rPr>
        <w:t>Rok za</w:t>
      </w:r>
      <w:r w:rsidR="00922933" w:rsidRPr="00B975D0">
        <w:rPr>
          <w:rFonts w:asciiTheme="majorHAnsi" w:hAnsiTheme="majorHAnsi"/>
          <w:szCs w:val="32"/>
          <w:lang w:val="hr-HR"/>
        </w:rPr>
        <w:t xml:space="preserve"> dostavu prijava na </w:t>
      </w:r>
      <w:r w:rsidR="00B975D0" w:rsidRPr="00B975D0">
        <w:rPr>
          <w:rFonts w:asciiTheme="majorHAnsi" w:hAnsiTheme="majorHAnsi"/>
          <w:szCs w:val="32"/>
          <w:lang w:val="hr-HR"/>
        </w:rPr>
        <w:t xml:space="preserve">Javni </w:t>
      </w:r>
      <w:r w:rsidR="00922933" w:rsidRPr="00B975D0">
        <w:rPr>
          <w:rFonts w:asciiTheme="majorHAnsi" w:hAnsiTheme="majorHAnsi"/>
          <w:szCs w:val="32"/>
          <w:lang w:val="hr-HR"/>
        </w:rPr>
        <w:t xml:space="preserve">natječaj: </w:t>
      </w:r>
      <w:r w:rsidR="00B975D0" w:rsidRPr="00B975D0">
        <w:rPr>
          <w:rFonts w:asciiTheme="majorHAnsi" w:hAnsiTheme="majorHAnsi"/>
          <w:szCs w:val="32"/>
          <w:lang w:val="hr-HR"/>
        </w:rPr>
        <w:t>01</w:t>
      </w:r>
      <w:r w:rsidRPr="00B975D0">
        <w:rPr>
          <w:rFonts w:asciiTheme="majorHAnsi" w:hAnsiTheme="majorHAnsi"/>
          <w:szCs w:val="32"/>
          <w:lang w:val="hr-HR"/>
        </w:rPr>
        <w:t>.</w:t>
      </w:r>
      <w:r w:rsidR="00922933" w:rsidRPr="00B975D0">
        <w:rPr>
          <w:rFonts w:asciiTheme="majorHAnsi" w:hAnsiTheme="majorHAnsi"/>
          <w:szCs w:val="32"/>
          <w:lang w:val="hr-HR"/>
        </w:rPr>
        <w:t>ožujak</w:t>
      </w:r>
      <w:r w:rsidR="00B975D0" w:rsidRPr="00B975D0">
        <w:rPr>
          <w:rFonts w:asciiTheme="majorHAnsi" w:hAnsiTheme="majorHAnsi"/>
          <w:szCs w:val="32"/>
          <w:lang w:val="hr-HR"/>
        </w:rPr>
        <w:t xml:space="preserve"> </w:t>
      </w:r>
      <w:r w:rsidR="00922933" w:rsidRPr="00B975D0">
        <w:rPr>
          <w:rFonts w:asciiTheme="majorHAnsi" w:hAnsiTheme="majorHAnsi"/>
          <w:szCs w:val="32"/>
          <w:lang w:val="hr-HR"/>
        </w:rPr>
        <w:t>202</w:t>
      </w:r>
      <w:r w:rsidR="00B975D0" w:rsidRPr="00B975D0">
        <w:rPr>
          <w:rFonts w:asciiTheme="majorHAnsi" w:hAnsiTheme="majorHAnsi"/>
          <w:szCs w:val="32"/>
          <w:lang w:val="hr-HR"/>
        </w:rPr>
        <w:t>4</w:t>
      </w:r>
      <w:r w:rsidRPr="00B975D0">
        <w:rPr>
          <w:rFonts w:asciiTheme="majorHAnsi" w:hAnsiTheme="majorHAnsi"/>
          <w:szCs w:val="32"/>
          <w:lang w:val="hr-HR"/>
        </w:rPr>
        <w:t>.</w:t>
      </w:r>
    </w:p>
    <w:p w14:paraId="4EAD1E94" w14:textId="77777777" w:rsidR="00EB3504" w:rsidRPr="00B975D0" w:rsidRDefault="00EB3504" w:rsidP="00EB3504">
      <w:pPr>
        <w:pStyle w:val="SubTitle2"/>
        <w:rPr>
          <w:rFonts w:asciiTheme="majorHAnsi" w:hAnsiTheme="majorHAnsi"/>
          <w:b w:val="0"/>
          <w:szCs w:val="32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B3504" w:rsidRPr="00B975D0" w14:paraId="4EAD1E96" w14:textId="77777777" w:rsidTr="00A64440">
        <w:tc>
          <w:tcPr>
            <w:tcW w:w="9854" w:type="dxa"/>
            <w:shd w:val="clear" w:color="auto" w:fill="auto"/>
          </w:tcPr>
          <w:p w14:paraId="4EAD1E95" w14:textId="77777777" w:rsidR="00EB3504" w:rsidRPr="00B975D0" w:rsidRDefault="00EB3504" w:rsidP="00A64440">
            <w:pPr>
              <w:pStyle w:val="SubTitle2"/>
              <w:jc w:val="both"/>
              <w:rPr>
                <w:rFonts w:asciiTheme="majorHAnsi" w:hAnsiTheme="majorHAnsi"/>
                <w:b w:val="0"/>
                <w:i/>
                <w:sz w:val="24"/>
                <w:szCs w:val="24"/>
                <w:highlight w:val="lightGray"/>
                <w:lang w:val="hr-HR"/>
              </w:rPr>
            </w:pPr>
          </w:p>
        </w:tc>
      </w:tr>
    </w:tbl>
    <w:p w14:paraId="4EAD1E97" w14:textId="77777777" w:rsidR="00EB3504" w:rsidRPr="00B975D0" w:rsidRDefault="00EB3504" w:rsidP="00EB3504">
      <w:pPr>
        <w:rPr>
          <w:rFonts w:asciiTheme="majorHAnsi" w:eastAsia="Arial Unicode MS" w:hAnsiTheme="majorHAnsi" w:cs="Arial"/>
          <w:b/>
          <w:bCs/>
        </w:rPr>
      </w:pPr>
    </w:p>
    <w:p w14:paraId="4EAD1E98" w14:textId="77777777" w:rsidR="00EB3504" w:rsidRPr="00B975D0" w:rsidRDefault="00EB3504" w:rsidP="005D5889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rFonts w:asciiTheme="majorHAnsi" w:hAnsiTheme="majorHAnsi"/>
          <w:b/>
        </w:rPr>
      </w:pPr>
      <w:r w:rsidRPr="00B975D0">
        <w:rPr>
          <w:rFonts w:asciiTheme="majorHAnsi" w:hAnsiTheme="majorHAnsi"/>
          <w:b/>
        </w:rPr>
        <w:t xml:space="preserve">Molimo Vas da prije ispunjavanja Obrasca pažljivo pročitate Upute za prijavu na </w:t>
      </w:r>
      <w:r w:rsidR="00B975D0" w:rsidRPr="00B975D0">
        <w:rPr>
          <w:rFonts w:asciiTheme="majorHAnsi" w:hAnsiTheme="majorHAnsi"/>
          <w:b/>
        </w:rPr>
        <w:t xml:space="preserve">Javni </w:t>
      </w:r>
      <w:r w:rsidRPr="00B975D0">
        <w:rPr>
          <w:rFonts w:asciiTheme="majorHAnsi" w:hAnsiTheme="majorHAnsi"/>
          <w:b/>
        </w:rPr>
        <w:t>natječaj</w:t>
      </w:r>
    </w:p>
    <w:p w14:paraId="4EAD1E99" w14:textId="77777777" w:rsidR="00EB3504" w:rsidRPr="00B975D0" w:rsidRDefault="00EB3504" w:rsidP="005D5889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rFonts w:asciiTheme="majorHAnsi" w:hAnsiTheme="majorHAnsi"/>
          <w:b/>
        </w:rPr>
      </w:pPr>
      <w:r w:rsidRPr="00B975D0">
        <w:rPr>
          <w:rFonts w:asciiTheme="majorHAnsi" w:hAnsiTheme="majorHAnsi"/>
        </w:rPr>
        <w:t xml:space="preserve">Obrazac pažljivo popunite i što je moguće jasnije da bi se mogla napraviti procjena kvalitete prijedloga </w:t>
      </w:r>
      <w:r w:rsidR="00B975D0" w:rsidRPr="00B975D0">
        <w:rPr>
          <w:rFonts w:asciiTheme="majorHAnsi" w:hAnsiTheme="majorHAnsi"/>
        </w:rPr>
        <w:t>programa/projekta</w:t>
      </w:r>
      <w:r w:rsidRPr="00B975D0">
        <w:rPr>
          <w:rFonts w:asciiTheme="majorHAnsi" w:hAnsiTheme="majorHAnsi"/>
        </w:rPr>
        <w:t xml:space="preserve">. Budite precizni i navedite dovoljno detalja koji će omogućiti jasnoću prijedloga. </w:t>
      </w:r>
    </w:p>
    <w:p w14:paraId="4EAD1E9A" w14:textId="77777777" w:rsidR="00EB3504" w:rsidRPr="00B975D0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14:paraId="4EAD1E9B" w14:textId="77777777" w:rsidR="00EB3504" w:rsidRPr="00B975D0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14:paraId="4EAD1E9C" w14:textId="77777777" w:rsidR="00EB3504" w:rsidRPr="00B975D0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14:paraId="4EAD1E9D" w14:textId="77777777" w:rsidR="00EB3504" w:rsidRPr="00B975D0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  <w:r w:rsidRPr="00B975D0">
        <w:rPr>
          <w:rFonts w:asciiTheme="majorHAnsi" w:eastAsia="Arial Unicode MS" w:hAnsiTheme="majorHAnsi" w:cs="Arial"/>
          <w:b/>
          <w:bCs/>
        </w:rPr>
        <w:t>Molimo da obrazac popunite korištenjem računala</w:t>
      </w:r>
    </w:p>
    <w:p w14:paraId="4EAD1E9E" w14:textId="77777777" w:rsidR="00EB3504" w:rsidRPr="00B975D0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14:paraId="4EAD1E9F" w14:textId="77777777" w:rsidR="00EB3504" w:rsidRPr="00B975D0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  <w:r w:rsidRPr="00B975D0">
        <w:rPr>
          <w:rFonts w:asciiTheme="majorHAnsi" w:eastAsia="Arial Unicode MS" w:hAnsiTheme="majorHAnsi" w:cs="Arial"/>
          <w:b/>
          <w:bCs/>
        </w:rPr>
        <w:br w:type="page"/>
      </w:r>
    </w:p>
    <w:p w14:paraId="4EAD1EA0" w14:textId="77777777" w:rsidR="00EB3504" w:rsidRPr="00B975D0" w:rsidRDefault="00B975D0" w:rsidP="006C66BF">
      <w:pPr>
        <w:rPr>
          <w:rFonts w:asciiTheme="majorHAnsi" w:eastAsia="Arial Unicode MS" w:hAnsiTheme="majorHAnsi" w:cs="Arial"/>
          <w:b/>
          <w:bCs/>
        </w:rPr>
      </w:pPr>
      <w:r>
        <w:rPr>
          <w:rFonts w:asciiTheme="majorHAnsi" w:eastAsia="Arial Unicode MS" w:hAnsiTheme="majorHAnsi" w:cs="Arial"/>
          <w:b/>
          <w:bCs/>
          <w:sz w:val="28"/>
          <w:szCs w:val="28"/>
        </w:rPr>
        <w:lastRenderedPageBreak/>
        <w:t xml:space="preserve">Naziv </w:t>
      </w:r>
      <w:r w:rsidR="00EB3504" w:rsidRPr="00B975D0">
        <w:rPr>
          <w:rFonts w:asciiTheme="majorHAnsi" w:eastAsia="Arial Unicode MS" w:hAnsiTheme="majorHAnsi" w:cs="Arial"/>
          <w:b/>
          <w:bCs/>
          <w:sz w:val="28"/>
          <w:szCs w:val="28"/>
        </w:rPr>
        <w:t>programa</w:t>
      </w:r>
      <w:r>
        <w:rPr>
          <w:rFonts w:asciiTheme="majorHAnsi" w:eastAsia="Arial Unicode MS" w:hAnsiTheme="majorHAnsi" w:cs="Arial"/>
          <w:b/>
          <w:bCs/>
          <w:sz w:val="28"/>
          <w:szCs w:val="28"/>
        </w:rPr>
        <w:t>/projekta</w:t>
      </w:r>
      <w:r w:rsidR="00EB3504" w:rsidRPr="00B975D0">
        <w:rPr>
          <w:rFonts w:asciiTheme="majorHAnsi" w:eastAsia="Arial Unicode MS" w:hAnsiTheme="majorHAnsi" w:cs="Arial"/>
          <w:b/>
          <w:bCs/>
          <w:sz w:val="28"/>
          <w:szCs w:val="28"/>
        </w:rPr>
        <w:t>:</w:t>
      </w:r>
      <w:r w:rsidR="001B16A6" w:rsidRPr="00B975D0">
        <w:rPr>
          <w:rFonts w:asciiTheme="majorHAnsi" w:eastAsia="Arial Unicode MS" w:hAnsiTheme="majorHAnsi" w:cs="Arial"/>
          <w:b/>
          <w:bCs/>
        </w:rPr>
        <w:t xml:space="preserve"> _</w:t>
      </w:r>
      <w:r w:rsidR="00EB3504" w:rsidRPr="00B975D0">
        <w:rPr>
          <w:rFonts w:asciiTheme="majorHAnsi" w:eastAsia="Arial Unicode MS" w:hAnsiTheme="majorHAnsi" w:cs="Arial"/>
          <w:b/>
          <w:bCs/>
        </w:rPr>
        <w:t>______________________________________</w:t>
      </w:r>
      <w:r w:rsidR="001B16A6" w:rsidRPr="00B975D0">
        <w:rPr>
          <w:rFonts w:asciiTheme="majorHAnsi" w:eastAsia="Arial Unicode MS" w:hAnsiTheme="majorHAnsi" w:cs="Arial"/>
          <w:b/>
          <w:bCs/>
        </w:rPr>
        <w:t>_______________________</w:t>
      </w:r>
    </w:p>
    <w:p w14:paraId="4EAD1EA1" w14:textId="77777777" w:rsidR="00EB3504" w:rsidRPr="00B975D0" w:rsidRDefault="00EB3504" w:rsidP="00EB3504">
      <w:pPr>
        <w:rPr>
          <w:rFonts w:asciiTheme="majorHAnsi" w:eastAsia="Arial Unicode MS" w:hAnsiTheme="majorHAnsi" w:cs="Arial"/>
          <w:b/>
          <w:bCs/>
        </w:rPr>
      </w:pPr>
    </w:p>
    <w:tbl>
      <w:tblPr>
        <w:tblW w:w="10003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2592"/>
        <w:gridCol w:w="886"/>
        <w:gridCol w:w="12"/>
        <w:gridCol w:w="8"/>
        <w:gridCol w:w="1170"/>
        <w:gridCol w:w="6"/>
        <w:gridCol w:w="284"/>
        <w:gridCol w:w="1075"/>
        <w:gridCol w:w="201"/>
        <w:gridCol w:w="141"/>
        <w:gridCol w:w="408"/>
        <w:gridCol w:w="1020"/>
        <w:gridCol w:w="90"/>
        <w:gridCol w:w="1690"/>
      </w:tblGrid>
      <w:tr w:rsidR="00EB3504" w:rsidRPr="00B975D0" w14:paraId="4EAD1EA4" w14:textId="77777777" w:rsidTr="00A64440">
        <w:trPr>
          <w:trHeight w:val="211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4EAD1EA2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hAnsiTheme="majorHAnsi"/>
                <w:b/>
              </w:rPr>
              <w:br w:type="page"/>
            </w: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I.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EAD1EA3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OPĆI</w:t>
            </w:r>
            <w:r w:rsid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PODACI O PRIJAVITELJU </w:t>
            </w: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PROGRAMA</w:t>
            </w:r>
            <w:r w:rsid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/PROJEKTA</w:t>
            </w: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I PARTNERIMA</w:t>
            </w:r>
          </w:p>
        </w:tc>
      </w:tr>
      <w:tr w:rsidR="00EB3504" w:rsidRPr="00B975D0" w14:paraId="4EAD1EA7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A5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EAD1EA6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OSNOVNI PODACI O ORGAN</w:t>
            </w:r>
            <w:r w:rsid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IZACIJI – PRIJAVITELJU </w:t>
            </w: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PROGRAMA</w:t>
            </w:r>
            <w:r w:rsid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/PROJEKTA</w:t>
            </w: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I PARTNERIMA</w:t>
            </w:r>
          </w:p>
        </w:tc>
      </w:tr>
      <w:tr w:rsidR="00EB3504" w:rsidRPr="00B975D0" w14:paraId="4EAD1EAB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A8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A9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Naziv udrug</w:t>
            </w:r>
            <w:r w:rsidR="003B7042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e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AA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14:paraId="4EAD1EAF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AC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2.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AD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Adresa 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(ulica i broj</w:t>
            </w:r>
            <w:r w:rsid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AE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5C25C6" w:rsidRPr="00B975D0" w14:paraId="4EAD1EB3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B0" w14:textId="77777777" w:rsidR="005C25C6" w:rsidRPr="00B975D0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3.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B1" w14:textId="77777777" w:rsidR="005C25C6" w:rsidRPr="00B975D0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Poštanski broj i sjedište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B2" w14:textId="77777777" w:rsidR="005C25C6" w:rsidRPr="00B975D0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14:paraId="4EAD1EB7" w14:textId="77777777" w:rsidTr="005C25C6">
        <w:trPr>
          <w:trHeight w:val="441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B4" w14:textId="77777777" w:rsidR="00EB3504" w:rsidRPr="00B975D0" w:rsidRDefault="003B7042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4</w:t>
            </w:r>
            <w:r w:rsidR="00EB3504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B5" w14:textId="77777777" w:rsidR="00EB3504" w:rsidRPr="00B975D0" w:rsidRDefault="007A5C52" w:rsidP="00B975D0">
            <w:pPr>
              <w:snapToGrid w:val="0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Ime,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prezime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i funkcija </w:t>
            </w:r>
            <w:r w:rsidR="00EB3504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osobe ovlaštene za zastupanj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e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B6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14:paraId="4EAD1EBE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B8" w14:textId="77777777" w:rsidR="00EB3504" w:rsidRPr="00B975D0" w:rsidRDefault="003B7042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5</w:t>
            </w:r>
            <w:r w:rsidR="00EB3504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B9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Telefon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D1EBA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BB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BC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Mobitel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3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BD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14:paraId="4EAD1EC2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BF" w14:textId="77777777" w:rsidR="00EB3504" w:rsidRPr="00B975D0" w:rsidRDefault="003B7042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7</w:t>
            </w:r>
            <w:r w:rsidR="00EB3504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.  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C0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Adresa e-pošte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C1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14:paraId="4EAD1EC9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C3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3B7042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0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. 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C4" w14:textId="77777777" w:rsidR="00EB3504" w:rsidRPr="00B975D0" w:rsidRDefault="00EB3504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Datum i godina upisa u matični registar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D1EC5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14:paraId="4EAD1EC6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13.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EAD1EC7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Registarski broj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EAD1EC8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14:paraId="4EAD1ECD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CA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5D35B6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CB" w14:textId="77777777" w:rsidR="00EB3504" w:rsidRPr="00B975D0" w:rsidRDefault="00EB3504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Broj žiro-računa i naziv banke (IBAN)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CC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14:paraId="4EAD1ED1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CE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5D35B6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2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CF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OIB 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(osobni identifikacijski broj)</w:t>
            </w:r>
            <w:r w:rsid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D0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14:paraId="4EAD1ED5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D2" w14:textId="77777777" w:rsidR="00EB3504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13</w:t>
            </w:r>
            <w:r w:rsidR="00EB3504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D3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RNO 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(broj u Registru neprofitnih organizacija)</w:t>
            </w:r>
            <w:r w:rsid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D4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5C25C6" w:rsidRPr="00B975D0" w14:paraId="4EAD1ED9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D6" w14:textId="77777777" w:rsidR="005C25C6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14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D7" w14:textId="77777777" w:rsidR="005C25C6" w:rsidRPr="00B975D0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Ukupan broj članova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D8" w14:textId="77777777" w:rsidR="005C25C6" w:rsidRPr="00B975D0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14:paraId="4EAD1EDD" w14:textId="77777777" w:rsidTr="0035018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14:paraId="4EAD1EDA" w14:textId="77777777" w:rsidR="00EB3504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15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DB" w14:textId="77777777" w:rsidR="00EB3504" w:rsidRPr="00B975D0" w:rsidRDefault="0035018A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Prihod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odobrenih bespovratnih potpora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</w:t>
            </w:r>
            <w:r w:rsidR="00EB3504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iz proračuna jedinica lokane samouprave</w:t>
            </w:r>
            <w:r w:rsidR="00922933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u 202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3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 godini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D1EDC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EE1" w14:textId="77777777" w:rsidTr="0035018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14:paraId="4EAD1EDE" w14:textId="77777777" w:rsidR="0035018A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16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DF" w14:textId="77777777" w:rsidR="0035018A" w:rsidRPr="00B975D0" w:rsidRDefault="0035018A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Ukupan prihod odobrenih bespovratnih potpora u </w:t>
            </w:r>
            <w:r w:rsidR="00922933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202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3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 godini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D1EE0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EE5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E2" w14:textId="77777777" w:rsidR="0035018A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17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E3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Prihod od članarine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D1EE4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EEC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E6" w14:textId="77777777" w:rsidR="0035018A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18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E7" w14:textId="77777777" w:rsidR="0035018A" w:rsidRPr="00B975D0" w:rsidRDefault="0035018A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Izrađujete li godišnji izvještaj o radu? 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(označite sa “x”)</w:t>
            </w: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14:paraId="4EAD1EE8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Da.</w:t>
            </w:r>
          </w:p>
        </w:tc>
        <w:tc>
          <w:tcPr>
            <w:tcW w:w="1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AD1EE9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14:paraId="4EAD1EEA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Ne.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D1EEB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EF0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ED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a)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EE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Ukoliko ste označili odgovor “da”, kome ga dostavljate i na koji način ga predstavljate javnosti?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D1EEF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EF3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F1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14:paraId="4EAD1EF2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1. PARTNERSKA UDRUGA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–POPUNJAVA S</w:t>
            </w:r>
            <w:r w:rsid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 xml:space="preserve">E SAMO U SLUČAJU AKO U 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PROGRAMU</w:t>
            </w:r>
            <w:r w:rsid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/PROJEKTU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 xml:space="preserve"> SUDJELUJE PARTNERSKA UDRUGA</w:t>
            </w:r>
          </w:p>
        </w:tc>
      </w:tr>
      <w:tr w:rsidR="0035018A" w:rsidRPr="00B975D0" w14:paraId="4EAD1EF7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F4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EF5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Naziv organizacije:</w:t>
            </w:r>
          </w:p>
        </w:tc>
        <w:tc>
          <w:tcPr>
            <w:tcW w:w="60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EF6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B975D0" w14:paraId="4EAD1EFB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F8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EF9" w14:textId="77777777" w:rsidR="0035018A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Adresa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EFA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B975D0" w14:paraId="4EAD1EFF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FC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EFD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Ime i prezime osobe ovlaštene za zastupanje i dužnost koju obavlja: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EFE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B975D0" w14:paraId="4EAD1F03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00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F01" w14:textId="77777777" w:rsidR="0035018A" w:rsidRPr="00B975D0" w:rsidRDefault="00901C35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Telefon/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Mobitel: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02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B975D0" w14:paraId="4EAD1F07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04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F05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Registarski broj: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06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B975D0" w14:paraId="4EAD1F0B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08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F09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OIB 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(osobni  identifikacijski broj)</w:t>
            </w:r>
            <w:r w:rsid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10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0A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0F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0C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F0D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RNO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10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0E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12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EAD1F10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II.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EAD1F11" w14:textId="77777777" w:rsidR="0035018A" w:rsidRPr="00B975D0" w:rsidRDefault="0035018A" w:rsidP="00B975D0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PODACI O PROGRAMU</w:t>
            </w:r>
            <w:r w:rsid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/PROJEKTU:</w:t>
            </w:r>
          </w:p>
        </w:tc>
      </w:tr>
      <w:tr w:rsidR="0035018A" w:rsidRPr="00B975D0" w14:paraId="4EAD1F16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13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EAD1F14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Naziv programa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/projekta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  <w:p w14:paraId="4EAD1F15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18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17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1B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19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2.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EAD1F1A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Tijelo 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udruge koje je usvojilo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program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/projekt i datum usvajanja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programa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/projekta:</w:t>
            </w:r>
          </w:p>
        </w:tc>
      </w:tr>
      <w:tr w:rsidR="0035018A" w:rsidRPr="00B975D0" w14:paraId="4EAD1F1D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F1C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20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1E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3.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EAD1F1F" w14:textId="77777777" w:rsidR="0035018A" w:rsidRPr="00B975D0" w:rsidRDefault="009F47F0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Sažetak </w:t>
            </w:r>
            <w:r w:rsidR="0035018A"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programa</w:t>
            </w:r>
            <w:r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/projekta</w:t>
            </w:r>
            <w:r w:rsidR="001B16A6"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- OPISATI</w:t>
            </w:r>
            <w:r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:</w:t>
            </w:r>
          </w:p>
        </w:tc>
      </w:tr>
      <w:tr w:rsidR="0035018A" w:rsidRPr="00B975D0" w14:paraId="4EAD1F23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F21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  <w:p w14:paraId="4EAD1F22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26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24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4.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EAD1F25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Predviđeno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trajanje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provedbe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programa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>/projekta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u mjesecima:</w:t>
            </w:r>
          </w:p>
        </w:tc>
      </w:tr>
      <w:tr w:rsidR="0035018A" w:rsidRPr="00B975D0" w14:paraId="4EAD1F28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F27" w14:textId="77777777"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2B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29" w14:textId="77777777" w:rsidR="0035018A" w:rsidRPr="00B975D0" w:rsidRDefault="0035018A" w:rsidP="00A64440">
            <w:pPr>
              <w:snapToGrid w:val="0"/>
              <w:jc w:val="center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5.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EAD1F2A" w14:textId="77777777" w:rsidR="0035018A" w:rsidRPr="00B975D0" w:rsidRDefault="009F47F0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Područje provedbe 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programa</w:t>
            </w:r>
            <w:r>
              <w:rPr>
                <w:rFonts w:asciiTheme="majorHAnsi" w:eastAsia="Arial Unicode MS" w:hAnsiTheme="majorHAnsi" w:cs="Arial"/>
                <w:sz w:val="22"/>
                <w:szCs w:val="22"/>
              </w:rPr>
              <w:t>/projekta:</w:t>
            </w:r>
          </w:p>
        </w:tc>
      </w:tr>
      <w:tr w:rsidR="0035018A" w:rsidRPr="00B975D0" w14:paraId="4EAD1F2D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F2C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31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2E" w14:textId="77777777" w:rsidR="0035018A" w:rsidRPr="00B975D0" w:rsidRDefault="0035018A" w:rsidP="00A64440">
            <w:pPr>
              <w:snapToGrid w:val="0"/>
              <w:jc w:val="center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6.</w:t>
            </w:r>
          </w:p>
        </w:tc>
        <w:tc>
          <w:tcPr>
            <w:tcW w:w="466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F2F" w14:textId="77777777" w:rsidR="009F47F0" w:rsidRPr="009F47F0" w:rsidRDefault="0035018A" w:rsidP="009F47F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Ukupan izn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os potreban za provedbu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programa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>/projekta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49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F30" w14:textId="77777777"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35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32" w14:textId="77777777" w:rsidR="0035018A" w:rsidRPr="00B975D0" w:rsidRDefault="0035018A" w:rsidP="00A64440">
            <w:pPr>
              <w:snapToGrid w:val="0"/>
              <w:jc w:val="center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7.</w:t>
            </w:r>
          </w:p>
        </w:tc>
        <w:tc>
          <w:tcPr>
            <w:tcW w:w="466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F33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Iznos koji se traži od Općine Sveta Marija:</w:t>
            </w:r>
          </w:p>
        </w:tc>
        <w:tc>
          <w:tcPr>
            <w:tcW w:w="49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F34" w14:textId="77777777"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37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36" w14:textId="77777777"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3A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38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8.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EAD1F39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Navedite i opišite ciljeve koji se namjeravaju ostvariti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provedbom predloženog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programa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>/projekta:</w:t>
            </w:r>
          </w:p>
        </w:tc>
      </w:tr>
      <w:tr w:rsidR="0035018A" w:rsidRPr="00B975D0" w14:paraId="4EAD1F3C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3B" w14:textId="77777777"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40" w14:textId="77777777" w:rsidTr="00A64440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3D" w14:textId="77777777" w:rsidR="0035018A" w:rsidRPr="00B975D0" w:rsidRDefault="00901C35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 9.</w:t>
            </w:r>
          </w:p>
        </w:tc>
        <w:tc>
          <w:tcPr>
            <w:tcW w:w="25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F3E" w14:textId="77777777" w:rsidR="0035018A" w:rsidRPr="00B975D0" w:rsidRDefault="009F47F0" w:rsidP="009F47F0">
            <w:pPr>
              <w:snapToGrid w:val="0"/>
              <w:rPr>
                <w:rFonts w:asciiTheme="majorHAnsi" w:eastAsia="Arial Unicode MS" w:hAnsiTheme="majorHAnsi" w:cs="Arial"/>
              </w:rPr>
            </w:pPr>
            <w:r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Voditeljica / voditelj 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programa</w:t>
            </w:r>
            <w:r>
              <w:rPr>
                <w:rFonts w:asciiTheme="majorHAnsi" w:eastAsia="Arial Unicode MS" w:hAnsiTheme="majorHAnsi" w:cs="Arial"/>
                <w:sz w:val="22"/>
                <w:szCs w:val="22"/>
              </w:rPr>
              <w:t>/projekta:</w:t>
            </w:r>
          </w:p>
        </w:tc>
        <w:tc>
          <w:tcPr>
            <w:tcW w:w="699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3F" w14:textId="77777777"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44" w14:textId="77777777" w:rsidTr="00A64440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41" w14:textId="77777777" w:rsidR="0035018A" w:rsidRPr="00B975D0" w:rsidRDefault="00901C35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10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25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F42" w14:textId="77777777" w:rsidR="0035018A" w:rsidRPr="00B975D0" w:rsidRDefault="0035018A" w:rsidP="009F47F0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Broj osoba koje sudjeluju u provedbi programa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>/projekta:</w:t>
            </w:r>
          </w:p>
        </w:tc>
        <w:tc>
          <w:tcPr>
            <w:tcW w:w="699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43" w14:textId="77777777"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48" w14:textId="77777777" w:rsidTr="00A64440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45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901C35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25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F46" w14:textId="77777777" w:rsidR="0035018A" w:rsidRPr="00B975D0" w:rsidRDefault="0035018A" w:rsidP="009F47F0">
            <w:pPr>
              <w:snapToGrid w:val="0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Vanjski/e stručni/e suradnici/</w:t>
            </w:r>
            <w:proofErr w:type="spellStart"/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ce</w:t>
            </w:r>
            <w:proofErr w:type="spellEnd"/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koji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/e sudjeluju u provedbi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programa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>/projekta:</w:t>
            </w:r>
          </w:p>
        </w:tc>
        <w:tc>
          <w:tcPr>
            <w:tcW w:w="699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47" w14:textId="77777777"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4A" w14:textId="77777777" w:rsidTr="00A64440">
        <w:trPr>
          <w:trHeight w:val="108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49" w14:textId="77777777" w:rsidR="0035018A" w:rsidRPr="00B975D0" w:rsidRDefault="0035018A" w:rsidP="00A64440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</w:tbl>
    <w:p w14:paraId="4EAD1F4B" w14:textId="77777777" w:rsidR="00EB3504" w:rsidRPr="00B975D0" w:rsidRDefault="00EB3504" w:rsidP="00EB3504">
      <w:pPr>
        <w:snapToGrid w:val="0"/>
        <w:jc w:val="both"/>
        <w:rPr>
          <w:rFonts w:asciiTheme="majorHAnsi" w:eastAsia="Arial Unicode MS" w:hAnsiTheme="majorHAnsi" w:cs="Arial"/>
          <w:sz w:val="22"/>
          <w:szCs w:val="22"/>
        </w:rPr>
        <w:sectPr w:rsidR="00EB3504" w:rsidRPr="00B975D0" w:rsidSect="00D23DF2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2" w:right="1134" w:bottom="1134" w:left="1134" w:header="1134" w:footer="720" w:gutter="0"/>
          <w:cols w:space="720"/>
          <w:titlePg/>
          <w:docGrid w:linePitch="360"/>
        </w:sectPr>
      </w:pPr>
    </w:p>
    <w:p w14:paraId="4EAD1F4C" w14:textId="77777777" w:rsidR="00EB3504" w:rsidRPr="00B975D0" w:rsidRDefault="00EB3504" w:rsidP="00EB3504">
      <w:pPr>
        <w:tabs>
          <w:tab w:val="left" w:pos="2301"/>
        </w:tabs>
        <w:rPr>
          <w:rFonts w:asciiTheme="majorHAnsi" w:eastAsia="Arial Unicode MS" w:hAnsiTheme="majorHAnsi" w:cs="Arial"/>
          <w:b/>
          <w:bCs/>
          <w:sz w:val="22"/>
          <w:szCs w:val="22"/>
        </w:rPr>
      </w:pPr>
    </w:p>
    <w:p w14:paraId="4EAD1F4D" w14:textId="77777777" w:rsidR="00EB3504" w:rsidRPr="00B975D0" w:rsidRDefault="00EB3504" w:rsidP="00EB3504">
      <w:pPr>
        <w:tabs>
          <w:tab w:val="left" w:pos="2301"/>
        </w:tabs>
        <w:rPr>
          <w:rFonts w:asciiTheme="majorHAnsi" w:eastAsia="Arial Unicode MS" w:hAnsiTheme="majorHAnsi" w:cs="Arial"/>
          <w:b/>
          <w:bCs/>
          <w:sz w:val="22"/>
          <w:szCs w:val="22"/>
        </w:rPr>
      </w:pPr>
    </w:p>
    <w:p w14:paraId="4EAD1F4E" w14:textId="77777777" w:rsidR="00EB3504" w:rsidRPr="00B975D0" w:rsidRDefault="00EB3504" w:rsidP="00EB3504">
      <w:pPr>
        <w:tabs>
          <w:tab w:val="left" w:pos="2301"/>
        </w:tabs>
        <w:rPr>
          <w:rFonts w:asciiTheme="majorHAnsi" w:hAnsiTheme="majorHAnsi" w:cs="Arial"/>
          <w:sz w:val="22"/>
          <w:szCs w:val="22"/>
        </w:r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B3504" w:rsidRPr="00B975D0" w14:paraId="4EAD1F52" w14:textId="77777777" w:rsidTr="00A64440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AD1F4F" w14:textId="77777777"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4EAD1F50" w14:textId="77777777" w:rsidR="00EB3504" w:rsidRPr="00B975D0" w:rsidRDefault="00EB3504" w:rsidP="00A64440">
            <w:pPr>
              <w:tabs>
                <w:tab w:val="left" w:pos="2301"/>
              </w:tabs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AD1F51" w14:textId="77777777"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</w:tr>
      <w:tr w:rsidR="00EB3504" w:rsidRPr="00B975D0" w14:paraId="4EAD1F56" w14:textId="77777777" w:rsidTr="00A64440">
        <w:tc>
          <w:tcPr>
            <w:tcW w:w="3415" w:type="dxa"/>
            <w:shd w:val="clear" w:color="auto" w:fill="auto"/>
            <w:vAlign w:val="center"/>
          </w:tcPr>
          <w:p w14:paraId="4EAD1F53" w14:textId="77777777" w:rsidR="00EB3504" w:rsidRPr="00B975D0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B975D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Ime i prezim</w:t>
            </w:r>
            <w:r w:rsidR="009F47F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 xml:space="preserve">e voditelja/voditeljice </w:t>
            </w:r>
            <w:r w:rsidRPr="00B975D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programa</w:t>
            </w:r>
            <w:r w:rsidR="009F47F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/projekta</w:t>
            </w:r>
            <w:r w:rsidRPr="00B975D0">
              <w:rPr>
                <w:rFonts w:asciiTheme="majorHAnsi" w:eastAsia="SimSun" w:hAnsiTheme="majorHAnsi"/>
                <w:b/>
                <w:i/>
                <w:sz w:val="20"/>
              </w:rPr>
              <w:t>(u udruzi – prijavitelju)</w:t>
            </w:r>
            <w:r w:rsidR="009F47F0">
              <w:rPr>
                <w:rFonts w:asciiTheme="majorHAnsi" w:eastAsia="SimSun" w:hAnsiTheme="majorHAnsi"/>
                <w:b/>
                <w:i/>
                <w:sz w:val="20"/>
              </w:rPr>
              <w:t>: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4EAD1F54" w14:textId="77777777" w:rsidR="00EB3504" w:rsidRPr="00B975D0" w:rsidRDefault="00EB3504" w:rsidP="00A64440">
            <w:pPr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  <w:shd w:val="clear" w:color="auto" w:fill="auto"/>
          </w:tcPr>
          <w:p w14:paraId="4EAD1F55" w14:textId="77777777" w:rsidR="00EB3504" w:rsidRPr="00B975D0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B975D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 xml:space="preserve">Ime i prezime osobe ovlaštene za zastupanje </w:t>
            </w:r>
            <w:r w:rsidRPr="00B975D0">
              <w:rPr>
                <w:rFonts w:asciiTheme="majorHAnsi" w:eastAsia="SimSun" w:hAnsiTheme="majorHAnsi"/>
                <w:b/>
                <w:i/>
                <w:sz w:val="20"/>
              </w:rPr>
              <w:t>(u udruzi – prijavitelju)</w:t>
            </w:r>
            <w:r w:rsidR="009F47F0">
              <w:rPr>
                <w:rFonts w:asciiTheme="majorHAnsi" w:eastAsia="SimSun" w:hAnsiTheme="majorHAnsi"/>
                <w:b/>
                <w:i/>
                <w:sz w:val="20"/>
              </w:rPr>
              <w:t>:</w:t>
            </w:r>
          </w:p>
        </w:tc>
      </w:tr>
    </w:tbl>
    <w:p w14:paraId="4EAD1F57" w14:textId="77777777" w:rsidR="00EB3504" w:rsidRPr="00B975D0" w:rsidRDefault="00EB3504" w:rsidP="00EB3504">
      <w:pPr>
        <w:jc w:val="center"/>
        <w:rPr>
          <w:rFonts w:asciiTheme="majorHAnsi" w:eastAsia="Arial Unicode MS" w:hAnsiTheme="majorHAnsi" w:cs="Arial"/>
          <w:b/>
          <w:sz w:val="22"/>
          <w:szCs w:val="22"/>
        </w:rPr>
      </w:pPr>
      <w:r w:rsidRPr="00B975D0">
        <w:rPr>
          <w:rFonts w:asciiTheme="majorHAnsi" w:eastAsia="Arial Unicode MS" w:hAnsiTheme="majorHAnsi" w:cs="Arial"/>
          <w:b/>
          <w:sz w:val="22"/>
          <w:szCs w:val="22"/>
        </w:rPr>
        <w:t>MP</w:t>
      </w:r>
    </w:p>
    <w:p w14:paraId="4EAD1F58" w14:textId="77777777" w:rsidR="00EB3504" w:rsidRPr="00B975D0" w:rsidRDefault="00EB3504" w:rsidP="00EB3504">
      <w:pPr>
        <w:jc w:val="center"/>
        <w:rPr>
          <w:rFonts w:asciiTheme="majorHAnsi" w:eastAsia="Arial Unicode MS" w:hAnsiTheme="majorHAnsi" w:cs="Arial"/>
          <w:b/>
          <w:sz w:val="22"/>
          <w:szCs w:val="22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B3504" w:rsidRPr="00B975D0" w14:paraId="4EAD1F5C" w14:textId="77777777" w:rsidTr="00A64440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AD1F59" w14:textId="77777777"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4EAD1F5A" w14:textId="77777777" w:rsidR="00EB3504" w:rsidRPr="00B975D0" w:rsidRDefault="00EB3504" w:rsidP="00A64440">
            <w:pPr>
              <w:tabs>
                <w:tab w:val="left" w:pos="2301"/>
              </w:tabs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AD1F5B" w14:textId="77777777"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</w:tr>
      <w:tr w:rsidR="00EB3504" w:rsidRPr="00B975D0" w14:paraId="4EAD1F60" w14:textId="77777777" w:rsidTr="00A64440">
        <w:tblPrEx>
          <w:tblCellMar>
            <w:bottom w:w="0" w:type="dxa"/>
          </w:tblCellMar>
        </w:tblPrEx>
        <w:tc>
          <w:tcPr>
            <w:tcW w:w="3415" w:type="dxa"/>
            <w:shd w:val="clear" w:color="auto" w:fill="auto"/>
            <w:vAlign w:val="center"/>
          </w:tcPr>
          <w:p w14:paraId="4EAD1F5D" w14:textId="77777777" w:rsidR="00EB3504" w:rsidRPr="00B975D0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B975D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Potpis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4EAD1F5E" w14:textId="77777777" w:rsidR="00EB3504" w:rsidRPr="00B975D0" w:rsidRDefault="00EB3504" w:rsidP="00A64440">
            <w:pPr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  <w:shd w:val="clear" w:color="auto" w:fill="auto"/>
          </w:tcPr>
          <w:p w14:paraId="4EAD1F5F" w14:textId="77777777" w:rsidR="00EB3504" w:rsidRPr="00B975D0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B975D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14:paraId="4EAD1F61" w14:textId="77777777" w:rsidR="00EB3504" w:rsidRPr="00B975D0" w:rsidRDefault="00EB3504" w:rsidP="00EB3504">
      <w:pPr>
        <w:rPr>
          <w:rFonts w:asciiTheme="majorHAnsi" w:hAnsiTheme="majorHAnsi"/>
        </w:rPr>
      </w:pPr>
    </w:p>
    <w:p w14:paraId="4EAD1F62" w14:textId="77777777" w:rsidR="00EB3504" w:rsidRPr="00B975D0" w:rsidRDefault="00EB3504" w:rsidP="00901C35">
      <w:pPr>
        <w:rPr>
          <w:rFonts w:asciiTheme="majorHAnsi" w:eastAsia="Arial Unicode MS" w:hAnsiTheme="majorHAnsi" w:cs="Arial"/>
          <w:b/>
          <w:sz w:val="22"/>
          <w:szCs w:val="22"/>
        </w:rPr>
      </w:pPr>
    </w:p>
    <w:p w14:paraId="4EAD1F63" w14:textId="77777777" w:rsidR="00EB3504" w:rsidRPr="00B975D0" w:rsidRDefault="00EB3504" w:rsidP="00EB3504">
      <w:pPr>
        <w:ind w:hanging="13"/>
        <w:rPr>
          <w:rFonts w:asciiTheme="majorHAnsi" w:eastAsia="Arial Unicode MS" w:hAnsiTheme="majorHAnsi" w:cs="Arial"/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 w:firstRow="0" w:lastRow="0" w:firstColumn="0" w:lastColumn="0" w:noHBand="0" w:noVBand="0"/>
      </w:tblPr>
      <w:tblGrid>
        <w:gridCol w:w="360"/>
        <w:gridCol w:w="3220"/>
        <w:gridCol w:w="190"/>
        <w:gridCol w:w="900"/>
        <w:gridCol w:w="900"/>
      </w:tblGrid>
      <w:tr w:rsidR="00EB3504" w:rsidRPr="00B975D0" w14:paraId="4EAD1F69" w14:textId="77777777" w:rsidTr="00A64440">
        <w:tc>
          <w:tcPr>
            <w:tcW w:w="360" w:type="dxa"/>
            <w:shd w:val="clear" w:color="auto" w:fill="auto"/>
            <w:vAlign w:val="center"/>
          </w:tcPr>
          <w:p w14:paraId="4EAD1F64" w14:textId="77777777" w:rsidR="00EB3504" w:rsidRPr="00B975D0" w:rsidRDefault="00EB3504" w:rsidP="00A64440">
            <w:pPr>
              <w:snapToGrid w:val="0"/>
              <w:ind w:left="-13"/>
              <w:jc w:val="center"/>
              <w:rPr>
                <w:rFonts w:asciiTheme="majorHAnsi" w:eastAsia="Arial Unicode MS" w:hAnsiTheme="majorHAnsi" w:cs="Arial"/>
                <w:b/>
                <w:bCs/>
                <w:sz w:val="20"/>
                <w:szCs w:val="20"/>
              </w:rPr>
            </w:pPr>
            <w:r w:rsidRPr="00B975D0">
              <w:rPr>
                <w:rFonts w:asciiTheme="majorHAnsi" w:eastAsia="Arial Unicode MS" w:hAnsiTheme="majorHAnsi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AD1F65" w14:textId="77777777"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14:paraId="4EAD1F66" w14:textId="77777777"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75D0">
              <w:rPr>
                <w:rFonts w:asciiTheme="majorHAnsi" w:hAnsiTheme="majorHAnsi" w:cs="Arial"/>
                <w:b/>
                <w:sz w:val="20"/>
                <w:szCs w:val="20"/>
              </w:rPr>
              <w:t>,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AD1F67" w14:textId="77777777"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AD1F68" w14:textId="77777777" w:rsidR="00EB3504" w:rsidRPr="00B975D0" w:rsidRDefault="001B16A6" w:rsidP="00C3188B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75D0">
              <w:rPr>
                <w:rFonts w:asciiTheme="majorHAnsi" w:hAnsiTheme="majorHAnsi" w:cs="Arial"/>
                <w:b/>
                <w:sz w:val="20"/>
                <w:szCs w:val="20"/>
              </w:rPr>
              <w:t>202</w:t>
            </w:r>
            <w:r w:rsidR="009F47F0">
              <w:rPr>
                <w:rFonts w:asciiTheme="majorHAnsi" w:hAnsiTheme="majorHAnsi" w:cs="Arial"/>
                <w:b/>
                <w:sz w:val="20"/>
                <w:szCs w:val="20"/>
              </w:rPr>
              <w:t>4</w:t>
            </w:r>
            <w:r w:rsidR="00EB3504" w:rsidRPr="00B975D0">
              <w:rPr>
                <w:rFonts w:asciiTheme="majorHAnsi" w:hAnsiTheme="majorHAnsi" w:cs="Arial"/>
                <w:b/>
                <w:sz w:val="20"/>
                <w:szCs w:val="20"/>
              </w:rPr>
              <w:t>.</w:t>
            </w:r>
          </w:p>
        </w:tc>
      </w:tr>
    </w:tbl>
    <w:p w14:paraId="4EAD1F6A" w14:textId="77777777" w:rsidR="00EB3504" w:rsidRPr="00B975D0" w:rsidRDefault="00EB3504" w:rsidP="00EB3504">
      <w:pPr>
        <w:rPr>
          <w:rFonts w:asciiTheme="majorHAnsi" w:hAnsiTheme="majorHAnsi"/>
        </w:rPr>
      </w:pPr>
    </w:p>
    <w:p w14:paraId="4EAD1F6B" w14:textId="77777777" w:rsidR="00A53D49" w:rsidRPr="00B975D0" w:rsidRDefault="00A53D49">
      <w:pPr>
        <w:rPr>
          <w:rFonts w:asciiTheme="majorHAnsi" w:hAnsiTheme="majorHAnsi"/>
        </w:rPr>
      </w:pPr>
    </w:p>
    <w:sectPr w:rsidR="00A53D49" w:rsidRPr="00B975D0" w:rsidSect="006B5F34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1F71" w14:textId="77777777" w:rsidR="0066762A" w:rsidRDefault="0066762A" w:rsidP="0076216D">
      <w:r>
        <w:separator/>
      </w:r>
    </w:p>
  </w:endnote>
  <w:endnote w:type="continuationSeparator" w:id="0">
    <w:p w14:paraId="4EAD1F72" w14:textId="77777777" w:rsidR="0066762A" w:rsidRDefault="0066762A" w:rsidP="0076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25612"/>
      <w:docPartObj>
        <w:docPartGallery w:val="Page Numbers (Bottom of Page)"/>
        <w:docPartUnique/>
      </w:docPartObj>
    </w:sdtPr>
    <w:sdtEndPr/>
    <w:sdtContent>
      <w:p w14:paraId="4EAD1F75" w14:textId="77777777" w:rsidR="009F47F0" w:rsidRDefault="006C66BF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4F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AD1F76" w14:textId="77777777" w:rsidR="006C66BF" w:rsidRDefault="006C66B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25611"/>
      <w:docPartObj>
        <w:docPartGallery w:val="Page Numbers (Bottom of Page)"/>
        <w:docPartUnique/>
      </w:docPartObj>
    </w:sdtPr>
    <w:sdtEndPr/>
    <w:sdtContent>
      <w:p w14:paraId="4EAD1F7B" w14:textId="77777777" w:rsidR="00B975D0" w:rsidRDefault="006C66BF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4F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EAD1F7C" w14:textId="77777777" w:rsidR="006C66BF" w:rsidRDefault="006C66B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D1F6F" w14:textId="77777777" w:rsidR="0066762A" w:rsidRDefault="0066762A" w:rsidP="0076216D">
      <w:r>
        <w:separator/>
      </w:r>
    </w:p>
  </w:footnote>
  <w:footnote w:type="continuationSeparator" w:id="0">
    <w:p w14:paraId="4EAD1F70" w14:textId="77777777" w:rsidR="0066762A" w:rsidRDefault="0066762A" w:rsidP="00762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D1F73" w14:textId="77777777" w:rsidR="006C66BF" w:rsidRDefault="006C66BF" w:rsidP="003163ED">
    <w:pPr>
      <w:pStyle w:val="Zaglavlje"/>
    </w:pPr>
  </w:p>
  <w:p w14:paraId="4EAD1F74" w14:textId="77777777" w:rsidR="006C66BF" w:rsidRPr="00D23DF2" w:rsidRDefault="006C66BF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4"/>
    </w:tblGrid>
    <w:tr w:rsidR="00F72F12" w:rsidRPr="00206F20" w14:paraId="4EAD1F78" w14:textId="77777777" w:rsidTr="00DD793D">
      <w:trPr>
        <w:jc w:val="right"/>
      </w:trPr>
      <w:tc>
        <w:tcPr>
          <w:tcW w:w="1524" w:type="dxa"/>
          <w:shd w:val="clear" w:color="auto" w:fill="auto"/>
        </w:tcPr>
        <w:p w14:paraId="4EAD1F77" w14:textId="77777777" w:rsidR="006C66BF" w:rsidRPr="00206F20" w:rsidRDefault="00EB3504" w:rsidP="00F72F12">
          <w:pPr>
            <w:jc w:val="center"/>
            <w:rPr>
              <w:rFonts w:ascii="Arial Narrow" w:hAnsi="Arial Narrow"/>
              <w:b/>
              <w:snapToGrid w:val="0"/>
              <w:szCs w:val="20"/>
            </w:rPr>
          </w:pPr>
          <w:r>
            <w:rPr>
              <w:rFonts w:ascii="Arial Narrow" w:hAnsi="Arial Narrow"/>
              <w:b/>
              <w:snapToGrid w:val="0"/>
              <w:szCs w:val="20"/>
            </w:rPr>
            <w:t>Obrazac 1</w:t>
          </w:r>
        </w:p>
      </w:tc>
    </w:tr>
  </w:tbl>
  <w:p w14:paraId="4EAD1F79" w14:textId="77777777" w:rsidR="006C66BF" w:rsidRDefault="006C66BF">
    <w:pPr>
      <w:pStyle w:val="Zaglavlje"/>
    </w:pPr>
  </w:p>
  <w:p w14:paraId="4EAD1F7A" w14:textId="77777777" w:rsidR="006C66BF" w:rsidRDefault="006C66BF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504"/>
    <w:rsid w:val="00111250"/>
    <w:rsid w:val="001B16A6"/>
    <w:rsid w:val="0028414D"/>
    <w:rsid w:val="0035018A"/>
    <w:rsid w:val="003B7042"/>
    <w:rsid w:val="004710A5"/>
    <w:rsid w:val="004D7054"/>
    <w:rsid w:val="005C25C6"/>
    <w:rsid w:val="005D35B6"/>
    <w:rsid w:val="005D5889"/>
    <w:rsid w:val="00605DAF"/>
    <w:rsid w:val="00627BD7"/>
    <w:rsid w:val="0066762A"/>
    <w:rsid w:val="006769E2"/>
    <w:rsid w:val="006B4FE8"/>
    <w:rsid w:val="006C0B86"/>
    <w:rsid w:val="006C66BF"/>
    <w:rsid w:val="006E0D14"/>
    <w:rsid w:val="0076216D"/>
    <w:rsid w:val="007677BA"/>
    <w:rsid w:val="007A5C52"/>
    <w:rsid w:val="007B2637"/>
    <w:rsid w:val="00886A03"/>
    <w:rsid w:val="00901C35"/>
    <w:rsid w:val="00922933"/>
    <w:rsid w:val="00932925"/>
    <w:rsid w:val="009B1585"/>
    <w:rsid w:val="009E260E"/>
    <w:rsid w:val="009F47F0"/>
    <w:rsid w:val="00A47F17"/>
    <w:rsid w:val="00A53D49"/>
    <w:rsid w:val="00B975D0"/>
    <w:rsid w:val="00BE0EB9"/>
    <w:rsid w:val="00BE3C16"/>
    <w:rsid w:val="00C3188B"/>
    <w:rsid w:val="00C37EF8"/>
    <w:rsid w:val="00C427EA"/>
    <w:rsid w:val="00C45164"/>
    <w:rsid w:val="00C45F83"/>
    <w:rsid w:val="00D8027E"/>
    <w:rsid w:val="00E81DC4"/>
    <w:rsid w:val="00EB3504"/>
    <w:rsid w:val="00FB6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EAD1E87"/>
  <w15:docId w15:val="{03D3855B-58DE-4BAC-86EA-B6FB02C2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5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EB350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EB35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aglavlje">
    <w:name w:val="header"/>
    <w:basedOn w:val="Normal"/>
    <w:link w:val="ZaglavljeChar"/>
    <w:uiPriority w:val="99"/>
    <w:rsid w:val="00EB350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B35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noje">
    <w:name w:val="footer"/>
    <w:basedOn w:val="Normal"/>
    <w:link w:val="PodnojeChar"/>
    <w:uiPriority w:val="99"/>
    <w:rsid w:val="00EB350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B35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1">
    <w:name w:val="SubTitle 1"/>
    <w:basedOn w:val="Normal"/>
    <w:next w:val="SubTitle2"/>
    <w:rsid w:val="00EB3504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EB3504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B263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B263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EB214-8A53-41DA-B925-07E4C62B9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Slamek</dc:creator>
  <cp:lastModifiedBy>Općina Sveta Marija</cp:lastModifiedBy>
  <cp:revision>4</cp:revision>
  <cp:lastPrinted>2024-01-22T07:44:00Z</cp:lastPrinted>
  <dcterms:created xsi:type="dcterms:W3CDTF">2024-01-21T11:41:00Z</dcterms:created>
  <dcterms:modified xsi:type="dcterms:W3CDTF">2024-01-22T07:44:00Z</dcterms:modified>
</cp:coreProperties>
</file>